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D0" w:rsidRDefault="00D917D0">
      <w:r>
        <w:t xml:space="preserve">Kindly follow this links for </w:t>
      </w:r>
      <w:proofErr w:type="spellStart"/>
      <w:proofErr w:type="gramStart"/>
      <w:r>
        <w:t>fourier</w:t>
      </w:r>
      <w:proofErr w:type="spellEnd"/>
      <w:r>
        <w:t xml:space="preserve">  Series</w:t>
      </w:r>
      <w:proofErr w:type="gramEnd"/>
      <w:r>
        <w:t>.</w:t>
      </w:r>
      <w:r w:rsidR="00057F65">
        <w:t xml:space="preserve"> All other syllabus has been covered.</w:t>
      </w:r>
    </w:p>
    <w:p w:rsidR="00AA4F16" w:rsidRDefault="006121B0">
      <w:hyperlink r:id="rId6" w:history="1">
        <w:r w:rsidR="00DF0602" w:rsidRPr="00DB1E61">
          <w:rPr>
            <w:rStyle w:val="Hyperlink"/>
          </w:rPr>
          <w:t>https://www.youtube.com/watch?v=KCS-VTm398I&amp;list=PLhSp9OSVmeyLke5_cby8i8ZhK8FHpw3qs</w:t>
        </w:r>
      </w:hyperlink>
    </w:p>
    <w:p w:rsidR="00DF0602" w:rsidRDefault="006121B0">
      <w:hyperlink r:id="rId7" w:history="1">
        <w:r w:rsidR="00DF0602" w:rsidRPr="00DB1E61">
          <w:rPr>
            <w:rStyle w:val="Hyperlink"/>
          </w:rPr>
          <w:t>https://youtu.be/KCS-VTm398I</w:t>
        </w:r>
      </w:hyperlink>
    </w:p>
    <w:p w:rsidR="00DF0602" w:rsidRDefault="00DF0602"/>
    <w:sectPr w:rsidR="00DF0602" w:rsidSect="00AA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BB" w:rsidRDefault="00F135BB" w:rsidP="003372F6">
      <w:pPr>
        <w:spacing w:after="0" w:line="240" w:lineRule="auto"/>
      </w:pPr>
      <w:r>
        <w:separator/>
      </w:r>
    </w:p>
  </w:endnote>
  <w:endnote w:type="continuationSeparator" w:id="0">
    <w:p w:rsidR="00F135BB" w:rsidRDefault="00F135BB" w:rsidP="0033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BB" w:rsidRDefault="00F135BB" w:rsidP="003372F6">
      <w:pPr>
        <w:spacing w:after="0" w:line="240" w:lineRule="auto"/>
      </w:pPr>
      <w:r>
        <w:separator/>
      </w:r>
    </w:p>
  </w:footnote>
  <w:footnote w:type="continuationSeparator" w:id="0">
    <w:p w:rsidR="00F135BB" w:rsidRDefault="00F135BB" w:rsidP="0033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02"/>
    <w:rsid w:val="00057F65"/>
    <w:rsid w:val="003372F6"/>
    <w:rsid w:val="006121B0"/>
    <w:rsid w:val="008B4E19"/>
    <w:rsid w:val="0094641B"/>
    <w:rsid w:val="00AA4F16"/>
    <w:rsid w:val="00D07946"/>
    <w:rsid w:val="00D917D0"/>
    <w:rsid w:val="00DF0602"/>
    <w:rsid w:val="00F135BB"/>
    <w:rsid w:val="00FD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6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2F6"/>
  </w:style>
  <w:style w:type="paragraph" w:styleId="Footer">
    <w:name w:val="footer"/>
    <w:basedOn w:val="Normal"/>
    <w:link w:val="FooterChar"/>
    <w:uiPriority w:val="99"/>
    <w:semiHidden/>
    <w:unhideWhenUsed/>
    <w:rsid w:val="0033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CS-VTm39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S-VTm398I&amp;list=PLhSp9OSVmeyLke5_cby8i8ZhK8FHpw3q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dcterms:created xsi:type="dcterms:W3CDTF">2020-03-27T05:55:00Z</dcterms:created>
  <dcterms:modified xsi:type="dcterms:W3CDTF">2020-03-27T12:29:00Z</dcterms:modified>
</cp:coreProperties>
</file>